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F8" w:rsidRPr="00F874F8" w:rsidRDefault="00F874F8" w:rsidP="00F874F8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F874F8">
        <w:rPr>
          <w:rFonts w:ascii="Times New Roman" w:eastAsia="Times New Roman" w:hAnsi="Times New Roman" w:cs="Times New Roman"/>
          <w:bCs/>
          <w:lang w:eastAsia="ru-RU"/>
        </w:rPr>
        <w:t>Форма</w:t>
      </w:r>
    </w:p>
    <w:p w:rsidR="00F874F8" w:rsidRPr="00296A5B" w:rsidRDefault="00F874F8" w:rsidP="00F874F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96A5B">
        <w:rPr>
          <w:rFonts w:ascii="Times New Roman" w:eastAsia="Times New Roman" w:hAnsi="Times New Roman" w:cs="Times New Roman"/>
          <w:b/>
          <w:bCs/>
          <w:lang w:eastAsia="ru-RU"/>
        </w:rPr>
        <w:t>ИНФОРМАЦИЯ</w:t>
      </w:r>
    </w:p>
    <w:p w:rsidR="00F874F8" w:rsidRPr="00296A5B" w:rsidRDefault="00F874F8" w:rsidP="00F87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96A5B">
        <w:rPr>
          <w:rFonts w:ascii="Times New Roman" w:eastAsia="Times New Roman" w:hAnsi="Times New Roman" w:cs="Times New Roman"/>
          <w:b/>
          <w:bCs/>
          <w:lang w:eastAsia="ru-RU"/>
        </w:rPr>
        <w:t>о наличии зданий, помещений, оборудования и инвентаря  ___________________________________</w:t>
      </w:r>
    </w:p>
    <w:p w:rsidR="00F874F8" w:rsidRPr="00296A5B" w:rsidRDefault="00F874F8" w:rsidP="00F87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96A5B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296A5B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296A5B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296A5B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296A5B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296A5B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296A5B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296A5B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296A5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члена СРО)</w:t>
      </w:r>
    </w:p>
    <w:p w:rsidR="00F874F8" w:rsidRPr="00296A5B" w:rsidRDefault="00F874F8" w:rsidP="00F87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13"/>
        <w:gridCol w:w="1600"/>
        <w:gridCol w:w="2360"/>
        <w:gridCol w:w="4302"/>
      </w:tblGrid>
      <w:tr w:rsidR="00F874F8" w:rsidRPr="00296A5B" w:rsidTr="00236FC3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F8" w:rsidRPr="00296A5B" w:rsidRDefault="00F874F8" w:rsidP="00236FC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№№</w:t>
            </w:r>
          </w:p>
          <w:p w:rsidR="00F874F8" w:rsidRPr="00296A5B" w:rsidRDefault="00F874F8" w:rsidP="00236FC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96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96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F8" w:rsidRPr="00296A5B" w:rsidRDefault="00F874F8" w:rsidP="00236FC3">
            <w:pPr>
              <w:tabs>
                <w:tab w:val="center" w:pos="4677"/>
                <w:tab w:val="right" w:pos="9355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технических и других средств обеспечения работ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F8" w:rsidRPr="00296A5B" w:rsidRDefault="00F874F8" w:rsidP="00236FC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F8" w:rsidRPr="00296A5B" w:rsidRDefault="00F874F8" w:rsidP="00236FC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Техническое состояние</w:t>
            </w:r>
          </w:p>
          <w:p w:rsidR="00F874F8" w:rsidRPr="00296A5B" w:rsidRDefault="00F874F8" w:rsidP="00236FC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(% износа)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F8" w:rsidRPr="00296A5B" w:rsidRDefault="00F874F8" w:rsidP="00236FC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  <w:p w:rsidR="00F874F8" w:rsidRPr="00296A5B" w:rsidRDefault="00F874F8" w:rsidP="00236FC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(указать </w:t>
            </w:r>
            <w:proofErr w:type="spellStart"/>
            <w:proofErr w:type="gramStart"/>
            <w:r w:rsidRPr="00296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собствен-ные</w:t>
            </w:r>
            <w:proofErr w:type="spellEnd"/>
            <w:proofErr w:type="gramEnd"/>
            <w:r w:rsidRPr="00296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(или) </w:t>
            </w:r>
            <w:proofErr w:type="spellStart"/>
            <w:r w:rsidRPr="00296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привле-каемые</w:t>
            </w:r>
            <w:proofErr w:type="spellEnd"/>
            <w:r w:rsidRPr="00296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обеспечения)</w:t>
            </w:r>
          </w:p>
        </w:tc>
      </w:tr>
      <w:tr w:rsidR="00F874F8" w:rsidRPr="00296A5B" w:rsidTr="00236FC3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F8" w:rsidRPr="00296A5B" w:rsidRDefault="00F874F8" w:rsidP="00236F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F8" w:rsidRPr="00296A5B" w:rsidRDefault="00F874F8" w:rsidP="00236F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F8" w:rsidRPr="00296A5B" w:rsidRDefault="00F874F8" w:rsidP="00236F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F8" w:rsidRPr="00296A5B" w:rsidRDefault="00F874F8" w:rsidP="00236F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F8" w:rsidRPr="00296A5B" w:rsidRDefault="00F874F8" w:rsidP="00236F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96A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874F8" w:rsidRPr="00296A5B" w:rsidTr="00236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8" w:rsidRPr="00296A5B" w:rsidRDefault="00F874F8" w:rsidP="00F874F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8" w:rsidRPr="00296A5B" w:rsidRDefault="00F874F8" w:rsidP="00236F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8" w:rsidRPr="00296A5B" w:rsidRDefault="00F874F8" w:rsidP="00236F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8" w:rsidRPr="00296A5B" w:rsidRDefault="00F874F8" w:rsidP="00236F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8" w:rsidRPr="00296A5B" w:rsidRDefault="00F874F8" w:rsidP="00236F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4F8" w:rsidRPr="00296A5B" w:rsidTr="00236F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8" w:rsidRPr="00296A5B" w:rsidRDefault="00F874F8" w:rsidP="00F874F8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8" w:rsidRPr="00296A5B" w:rsidRDefault="00F874F8" w:rsidP="00236F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8" w:rsidRPr="00296A5B" w:rsidRDefault="00F874F8" w:rsidP="00236FC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8" w:rsidRPr="00296A5B" w:rsidRDefault="00F874F8" w:rsidP="00236F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F8" w:rsidRPr="00296A5B" w:rsidRDefault="00F874F8" w:rsidP="00236FC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74F8" w:rsidRPr="00296A5B" w:rsidRDefault="00F874F8" w:rsidP="00F874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874F8" w:rsidRPr="00296A5B" w:rsidRDefault="00F874F8" w:rsidP="00F874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A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1. Перечень имущества, необходимого для выполнения заявленных видов работ:</w:t>
      </w:r>
    </w:p>
    <w:p w:rsidR="00F874F8" w:rsidRPr="00296A5B" w:rsidRDefault="00F874F8" w:rsidP="00F874F8">
      <w:pPr>
        <w:spacing w:after="0" w:line="240" w:lineRule="auto"/>
        <w:ind w:left="708" w:right="-36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A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-строительные машины;</w:t>
      </w:r>
    </w:p>
    <w:p w:rsidR="00F874F8" w:rsidRPr="00296A5B" w:rsidRDefault="00F874F8" w:rsidP="00F874F8">
      <w:pPr>
        <w:spacing w:after="0" w:line="240" w:lineRule="auto"/>
        <w:ind w:left="708" w:right="-36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A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-транспортные средства;</w:t>
      </w:r>
    </w:p>
    <w:p w:rsidR="00F874F8" w:rsidRPr="00296A5B" w:rsidRDefault="00F874F8" w:rsidP="00F874F8">
      <w:pPr>
        <w:spacing w:after="0" w:line="240" w:lineRule="auto"/>
        <w:ind w:left="708" w:right="-36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A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-механизированный и ручной инструмент;</w:t>
      </w:r>
    </w:p>
    <w:p w:rsidR="00F874F8" w:rsidRPr="00296A5B" w:rsidRDefault="00F874F8" w:rsidP="00F874F8">
      <w:pPr>
        <w:spacing w:after="0" w:line="240" w:lineRule="auto"/>
        <w:ind w:left="708" w:right="-36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A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-технологическая оснастка;</w:t>
      </w:r>
    </w:p>
    <w:p w:rsidR="00F874F8" w:rsidRPr="00296A5B" w:rsidRDefault="00F874F8" w:rsidP="00F874F8">
      <w:pPr>
        <w:spacing w:after="0" w:line="240" w:lineRule="auto"/>
        <w:ind w:left="708" w:right="-36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A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-передвижные энергетические установки;</w:t>
      </w:r>
    </w:p>
    <w:p w:rsidR="00F874F8" w:rsidRPr="00296A5B" w:rsidRDefault="00F874F8" w:rsidP="00F874F8">
      <w:pPr>
        <w:spacing w:after="0" w:line="240" w:lineRule="auto"/>
        <w:ind w:left="708" w:right="-36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A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-передвижные заводы по производству материалов;</w:t>
      </w:r>
    </w:p>
    <w:p w:rsidR="00F874F8" w:rsidRPr="00296A5B" w:rsidRDefault="00F874F8" w:rsidP="00F874F8">
      <w:pPr>
        <w:spacing w:after="0" w:line="240" w:lineRule="auto"/>
        <w:ind w:left="708" w:right="-36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A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средства обеспечения безопасности;</w:t>
      </w:r>
    </w:p>
    <w:p w:rsidR="00F874F8" w:rsidRPr="00296A5B" w:rsidRDefault="00F874F8" w:rsidP="00F874F8">
      <w:pPr>
        <w:spacing w:after="0" w:line="240" w:lineRule="auto"/>
        <w:ind w:left="708" w:right="-36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A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средства контроля и измерений;</w:t>
      </w:r>
    </w:p>
    <w:p w:rsidR="00F874F8" w:rsidRPr="00296A5B" w:rsidRDefault="00F874F8" w:rsidP="00F874F8">
      <w:pPr>
        <w:spacing w:after="0" w:line="240" w:lineRule="auto"/>
        <w:ind w:left="708" w:right="-36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A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вычислительная и множительная техника;</w:t>
      </w:r>
    </w:p>
    <w:p w:rsidR="00F874F8" w:rsidRPr="00296A5B" w:rsidRDefault="00F874F8" w:rsidP="00F874F8">
      <w:pPr>
        <w:spacing w:after="0" w:line="240" w:lineRule="auto"/>
        <w:ind w:left="708" w:right="-36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A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-офисные помещения;</w:t>
      </w:r>
    </w:p>
    <w:p w:rsidR="00F874F8" w:rsidRPr="00296A5B" w:rsidRDefault="00F874F8" w:rsidP="00F874F8">
      <w:pPr>
        <w:spacing w:after="0" w:line="240" w:lineRule="auto"/>
        <w:ind w:left="708" w:right="-36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A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приборы для тушения пожара;</w:t>
      </w:r>
    </w:p>
    <w:p w:rsidR="00F874F8" w:rsidRPr="00296A5B" w:rsidRDefault="00F874F8" w:rsidP="00F874F8">
      <w:pPr>
        <w:spacing w:after="0" w:line="240" w:lineRule="auto"/>
        <w:ind w:left="708" w:right="-36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A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иное имущество и инвентарь.</w:t>
      </w:r>
    </w:p>
    <w:p w:rsidR="00F874F8" w:rsidRPr="00296A5B" w:rsidRDefault="00F874F8" w:rsidP="00F874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A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2. Потребность в имуществе, необходимом для выполнения видов работ определяется  в соответствии с принятыми нормативно-техническими документами в строительстве.</w:t>
      </w:r>
    </w:p>
    <w:p w:rsidR="00F874F8" w:rsidRPr="00296A5B" w:rsidRDefault="00F874F8" w:rsidP="00F874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6A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3. В графе 5 указывать основание использования зданий, помещений, техники, оборудования и инвентаря (на праве собственности или ином законном основании, с указанием реквизитов документов), адреса зданий и помещений.</w:t>
      </w:r>
    </w:p>
    <w:p w:rsidR="00F874F8" w:rsidRPr="00296A5B" w:rsidRDefault="00F874F8" w:rsidP="00F8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A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</w:p>
    <w:p w:rsidR="00F874F8" w:rsidRPr="00296A5B" w:rsidRDefault="00F874F8" w:rsidP="00F8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A5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       _________________         _________________________________</w:t>
      </w:r>
    </w:p>
    <w:p w:rsidR="00F874F8" w:rsidRPr="00296A5B" w:rsidRDefault="00F874F8" w:rsidP="00F874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6A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(должность руководителя)                                                    (подпись)                                         (фамилия и инициалы)</w:t>
      </w:r>
    </w:p>
    <w:p w:rsidR="00F874F8" w:rsidRPr="00296A5B" w:rsidRDefault="00F874F8" w:rsidP="00F8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6A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М. П.</w:t>
      </w:r>
    </w:p>
    <w:p w:rsidR="00F874F8" w:rsidRPr="00296A5B" w:rsidRDefault="00F874F8" w:rsidP="00F874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74F8" w:rsidRDefault="00F874F8" w:rsidP="00F874F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A5B">
        <w:rPr>
          <w:rFonts w:ascii="Calibri" w:eastAsia="Times New Roman" w:hAnsi="Calibri" w:cs="Times New Roman"/>
          <w:b/>
          <w:i/>
          <w:sz w:val="20"/>
          <w:szCs w:val="20"/>
        </w:rPr>
        <w:t>Примечание: указанное курсивом при заполнении листа не печатается.</w:t>
      </w:r>
      <w:bookmarkStart w:id="0" w:name="_GoBack"/>
      <w:bookmarkEnd w:id="0"/>
    </w:p>
    <w:sectPr w:rsidR="00F874F8" w:rsidSect="001612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8175D"/>
    <w:multiLevelType w:val="hybridMultilevel"/>
    <w:tmpl w:val="1B2A60A8"/>
    <w:lvl w:ilvl="0" w:tplc="6504D008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83"/>
    <w:rsid w:val="000E28B5"/>
    <w:rsid w:val="00204C83"/>
    <w:rsid w:val="00F8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-user-</dc:creator>
  <cp:keywords/>
  <dc:description/>
  <cp:lastModifiedBy>-user-</cp:lastModifiedBy>
  <cp:revision>2</cp:revision>
  <dcterms:created xsi:type="dcterms:W3CDTF">2014-06-05T09:29:00Z</dcterms:created>
  <dcterms:modified xsi:type="dcterms:W3CDTF">2014-06-05T09:30:00Z</dcterms:modified>
</cp:coreProperties>
</file>